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0B" w:rsidRPr="0048430B" w:rsidRDefault="0048430B" w:rsidP="0048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r w:rsidRPr="0048430B">
        <w:rPr>
          <w:rFonts w:ascii="Times New Roman" w:eastAsia="Times New Roman" w:hAnsi="Times New Roman" w:cs="Times New Roman"/>
          <w:sz w:val="48"/>
          <w:szCs w:val="48"/>
          <w:lang w:eastAsia="ru-RU"/>
        </w:rPr>
        <w:t>План  основных  мероприятий  в  оздоровительном  лагере</w:t>
      </w:r>
    </w:p>
    <w:bookmarkEnd w:id="0"/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октября)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новых открытий»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 режимом дня. Проведение инструктажей. 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«Если хочешь быть здоров».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«Встреча с Книгой».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«Минутки безопасности».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5.Конкурс  рисунков  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«Красота осенних листьев»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( 27</w:t>
      </w:r>
      <w:proofErr w:type="gramEnd"/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октября)</w:t>
      </w:r>
    </w:p>
    <w:p w:rsidR="00B52287" w:rsidRDefault="00B52287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«О, спорт – ты жизнь!»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1.Спортивные состязания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старты»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рисунков «Дружу со спортом!»</w:t>
      </w:r>
    </w:p>
    <w:p w:rsidR="00B52287" w:rsidRDefault="00B52287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«Осенний калейдоскоп».</w:t>
      </w:r>
    </w:p>
    <w:p w:rsidR="00B52287" w:rsidRDefault="00B52287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Читаем книги о войне.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87" w:rsidRDefault="00B52287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 октября)</w:t>
      </w:r>
    </w:p>
    <w:p w:rsidR="00B52287" w:rsidRDefault="00B52287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хороших манер»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1.Беседа о правилах этикета. Мероприятие «Ежели вы вежливы».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2.Конк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рисунков «Правила  хорошего 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«</w:t>
      </w:r>
      <w:proofErr w:type="gramEnd"/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Считай,смекай,отгадывай</w:t>
      </w:r>
      <w:proofErr w:type="spellEnd"/>
      <w:r w:rsidR="00B522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2287" w:rsidRDefault="00B52287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4.Мастерская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день</w:t>
      </w:r>
      <w:r w:rsidR="00F0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 октября)</w:t>
      </w:r>
    </w:p>
    <w:p w:rsidR="00F00C01" w:rsidRDefault="00F00C01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30B" w:rsidRDefault="00F00C01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«День </w:t>
      </w:r>
      <w:r w:rsidR="0048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безопасности»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1.Дидактическая игра о правилах пожарной безопасности.</w:t>
      </w:r>
    </w:p>
    <w:p w:rsidR="0048430B" w:rsidRDefault="0048430B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2.Конкурс поделок из природных и других материалов</w:t>
      </w:r>
      <w:r w:rsidR="00F00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292" w:rsidRDefault="00BF7292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3.Игра-соревнование «Знай и соблюдай ПДД».</w:t>
      </w:r>
    </w:p>
    <w:p w:rsidR="00714E9E" w:rsidRDefault="00714E9E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9E" w:rsidRDefault="00714E9E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9E" w:rsidRDefault="00714E9E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день (30 октября)</w:t>
      </w:r>
    </w:p>
    <w:p w:rsidR="00714E9E" w:rsidRDefault="00714E9E" w:rsidP="0071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14E9E" w:rsidRDefault="00714E9E" w:rsidP="00BF7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1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 народного  единства»</w:t>
      </w:r>
    </w:p>
    <w:p w:rsidR="00714E9E" w:rsidRPr="00714E9E" w:rsidRDefault="00714E9E" w:rsidP="00BF72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 образ жизни» (игра-викторина).</w:t>
      </w:r>
    </w:p>
    <w:p w:rsidR="00714E9E" w:rsidRPr="00714E9E" w:rsidRDefault="00714E9E" w:rsidP="00BF72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«Здоровье глазами детей».</w:t>
      </w:r>
    </w:p>
    <w:p w:rsidR="00714E9E" w:rsidRPr="00714E9E" w:rsidRDefault="00714E9E" w:rsidP="00BF72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 ко Дню народного единства.</w:t>
      </w:r>
    </w:p>
    <w:p w:rsidR="00714E9E" w:rsidRPr="00714E9E" w:rsidRDefault="00714E9E" w:rsidP="00BF72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9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единстве – наша сила»  (беседа).</w:t>
      </w:r>
    </w:p>
    <w:p w:rsidR="002A51D3" w:rsidRPr="0048430B" w:rsidRDefault="002A51D3" w:rsidP="0048430B">
      <w:pPr>
        <w:rPr>
          <w:rFonts w:ascii="Times New Roman" w:hAnsi="Times New Roman" w:cs="Times New Roman"/>
          <w:sz w:val="28"/>
          <w:szCs w:val="28"/>
        </w:rPr>
      </w:pPr>
    </w:p>
    <w:sectPr w:rsidR="002A51D3" w:rsidRPr="0048430B" w:rsidSect="00BF729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F3979"/>
    <w:multiLevelType w:val="hybridMultilevel"/>
    <w:tmpl w:val="FA12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B7"/>
    <w:rsid w:val="002A51D3"/>
    <w:rsid w:val="00402FB7"/>
    <w:rsid w:val="0048430B"/>
    <w:rsid w:val="005C3735"/>
    <w:rsid w:val="00714E9E"/>
    <w:rsid w:val="00870445"/>
    <w:rsid w:val="00B52287"/>
    <w:rsid w:val="00BF7292"/>
    <w:rsid w:val="00D06288"/>
    <w:rsid w:val="00DE5E0A"/>
    <w:rsid w:val="00F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A9CF-7357-4AB4-A7CE-CCE8F17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2020-10-25T12:59:00Z</dcterms:created>
  <dcterms:modified xsi:type="dcterms:W3CDTF">2020-10-25T12:59:00Z</dcterms:modified>
</cp:coreProperties>
</file>